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AF" w:rsidRDefault="000F17AF">
      <w:pPr>
        <w:wordWrap w:val="0"/>
        <w:overflowPunct w:val="0"/>
        <w:autoSpaceDE w:val="0"/>
        <w:autoSpaceDN w:val="0"/>
        <w:spacing w:after="120"/>
        <w:ind w:left="420" w:hanging="42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6087"/>
      </w:tblGrid>
      <w:tr w:rsidR="000F1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7" w:type="dxa"/>
            <w:gridSpan w:val="2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開発事業承認通知書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　　　　　　　　　　様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石岡市長　　　　　　　　　　印　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日付けで申請のあった開発事業については，下記のとおり承認する。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087" w:type="dxa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087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平方メートル　　　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開発事業の種類</w:t>
            </w:r>
          </w:p>
        </w:tc>
        <w:tc>
          <w:tcPr>
            <w:tcW w:w="6087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条第　　　号に該当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6087" w:type="dxa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工事施工者の住所氏名</w:t>
            </w:r>
          </w:p>
        </w:tc>
        <w:tc>
          <w:tcPr>
            <w:tcW w:w="6087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0F17AF" w:rsidRDefault="000F17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6087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6087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87" w:type="dxa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10" w:type="dxa"/>
            <w:vAlign w:val="center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※承認番号</w:t>
            </w:r>
          </w:p>
        </w:tc>
        <w:tc>
          <w:tcPr>
            <w:tcW w:w="6087" w:type="dxa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7AF">
        <w:tblPrEx>
          <w:tblCellMar>
            <w:top w:w="0" w:type="dxa"/>
            <w:bottom w:w="0" w:type="dxa"/>
          </w:tblCellMar>
        </w:tblPrEx>
        <w:trPr>
          <w:cantSplit/>
          <w:trHeight w:val="1817"/>
        </w:trPr>
        <w:tc>
          <w:tcPr>
            <w:tcW w:w="8497" w:type="dxa"/>
            <w:gridSpan w:val="2"/>
          </w:tcPr>
          <w:p w:rsidR="000F17AF" w:rsidRDefault="000F17AF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rPr>
                <w:rFonts w:hint="eastAsia"/>
              </w:rPr>
              <w:t>※　承認に付した条件</w:t>
            </w:r>
          </w:p>
        </w:tc>
      </w:tr>
    </w:tbl>
    <w:p w:rsidR="000F17AF" w:rsidRDefault="000F17AF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備考　※のある欄は記載しないこと。</w:t>
      </w:r>
    </w:p>
    <w:p w:rsidR="000F17AF" w:rsidRDefault="000F17AF">
      <w:pPr>
        <w:wordWrap w:val="0"/>
        <w:overflowPunct w:val="0"/>
        <w:autoSpaceDE w:val="0"/>
        <w:autoSpaceDN w:val="0"/>
      </w:pPr>
    </w:p>
    <w:sectPr w:rsidR="000F17AF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AF" w:rsidRDefault="000F17AF" w:rsidP="000340AA">
      <w:r>
        <w:separator/>
      </w:r>
    </w:p>
  </w:endnote>
  <w:endnote w:type="continuationSeparator" w:id="0">
    <w:p w:rsidR="000F17AF" w:rsidRDefault="000F17AF" w:rsidP="0003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AF" w:rsidRDefault="000F17AF" w:rsidP="000340AA">
      <w:r>
        <w:separator/>
      </w:r>
    </w:p>
  </w:footnote>
  <w:footnote w:type="continuationSeparator" w:id="0">
    <w:p w:rsidR="000F17AF" w:rsidRDefault="000F17AF" w:rsidP="00034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F17AF"/>
    <w:rsid w:val="000340AA"/>
    <w:rsid w:val="000F17AF"/>
    <w:rsid w:val="001A15E0"/>
    <w:rsid w:val="0095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石岡市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2015-09-29T00:34:00Z</dcterms:created>
  <dcterms:modified xsi:type="dcterms:W3CDTF">2015-09-29T00:34:00Z</dcterms:modified>
</cp:coreProperties>
</file>