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通所型サービス利用回数増加の申請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シート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　　　月　　　日</w:t>
      </w:r>
    </w:p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68"/>
        <w:gridCol w:w="1134"/>
        <w:gridCol w:w="1276"/>
        <w:gridCol w:w="1559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>
        <w:trPr>
          <w:trHeight w:val="473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フ　リ　ガ　ナ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被保険者番号</w:t>
            </w: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4" w:hRule="atLeast"/>
        </w:trPr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1"/>
              </w:rPr>
              <w:t>被保険者氏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1"/>
              </w:rPr>
              <w:t>名</w:t>
            </w:r>
          </w:p>
        </w:tc>
        <w:tc>
          <w:tcPr>
            <w:tcW w:w="241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kern w:val="0"/>
                <w:fitText w:val="1260" w:id="2"/>
              </w:rPr>
              <w:t>生年月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fitText w:val="1260" w:id="2"/>
              </w:rPr>
              <w:t>日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年　　　月　　　日</w:t>
            </w:r>
          </w:p>
        </w:tc>
      </w:tr>
      <w:tr>
        <w:trPr>
          <w:trHeight w:val="558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3"/>
              </w:rPr>
              <w:t>住　　　　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3"/>
              </w:rPr>
              <w:t>所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基本チェックリスト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890" w:id="4"/>
              </w:rPr>
              <w:t>実施年月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4"/>
              </w:rPr>
              <w:t>日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年　　　月　　　日　実施</w:t>
            </w:r>
          </w:p>
        </w:tc>
      </w:tr>
      <w:tr>
        <w:trPr>
          <w:trHeight w:val="563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890" w:id="5"/>
              </w:rPr>
              <w:t>介護支援専門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fitText w:val="1890" w:id="5"/>
              </w:rPr>
              <w:t>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fitText w:val="840" w:id="6"/>
              </w:rPr>
              <w:t>事業所名</w:t>
            </w:r>
          </w:p>
        </w:tc>
        <w:tc>
          <w:tcPr>
            <w:tcW w:w="6237" w:type="dxa"/>
            <w:gridSpan w:val="1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43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fitText w:val="840" w:id="7"/>
              </w:rPr>
              <w:t>氏　　名</w:t>
            </w:r>
          </w:p>
        </w:tc>
        <w:tc>
          <w:tcPr>
            <w:tcW w:w="6237" w:type="dxa"/>
            <w:gridSpan w:val="1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0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8"/>
              </w:rPr>
              <w:t>利用サービ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8"/>
              </w:rPr>
              <w:t>ス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いずれかにチェック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１　介護予防通所型サービス</w:t>
            </w:r>
          </w:p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２　介護予防通所緩和型サービス</w:t>
            </w: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9"/>
              </w:rPr>
              <w:t>利用する事業所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9"/>
              </w:rPr>
              <w:t>名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10"/>
              </w:rPr>
              <w:t>利用回数増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10"/>
              </w:rPr>
              <w:t>加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75"/>
                <w:kern w:val="0"/>
                <w:fitText w:val="1890" w:id="11"/>
              </w:rPr>
              <w:t>予定期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fitText w:val="1890" w:id="11"/>
              </w:rPr>
              <w:t>間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年　　　月　　　日から　　　　　年　　　月　　　日まで</w:t>
            </w: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890" w:id="12"/>
              </w:rPr>
              <w:t>本人の状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12"/>
              </w:rPr>
              <w:t>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現在の介護状態・病状等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890" w:id="13"/>
              </w:rPr>
              <w:t>家族の状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13"/>
              </w:rPr>
              <w:t>況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家族構成・介護者の状況等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890" w:id="14"/>
              </w:rPr>
              <w:t>介護支援専門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fitText w:val="1890" w:id="14"/>
              </w:rPr>
              <w:t>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15"/>
              </w:rPr>
              <w:t>としての考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15"/>
              </w:rPr>
              <w:t>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回数増加の理由や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期間終了後の目標等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※記入欄が不足する場合は、適宜別紙に記入のうえ添付してください。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市役所記入欄</w:t>
      </w:r>
    </w:p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7938"/>
        <w:gridCol w:w="1701"/>
      </w:tblGrid>
      <w:tr>
        <w:trPr/>
        <w:tc>
          <w:tcPr>
            <w:tcW w:w="7938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総合事業対象者サービス利用回数増加に関して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□　１　可とする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□　２　不可とする（理由：　　　　　　　　　　　　　　　　　　　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収受印</w:t>
            </w:r>
          </w:p>
        </w:tc>
      </w:tr>
      <w:tr>
        <w:trPr>
          <w:trHeight w:val="311" w:hRule="atLeast"/>
        </w:trPr>
        <w:tc>
          <w:tcPr>
            <w:tcW w:w="7938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793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判定結果通知　□　済（　　　　　年　　　月　　　日）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sectPr>
      <w:footerReference r:id="rId5" w:type="default"/>
      <w:pgSz w:w="11906" w:h="16838"/>
      <w:pgMar w:top="851" w:right="1134" w:bottom="1134" w:left="1134" w:header="851" w:footer="567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7963288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2</Pages>
  <Words>0</Words>
  <Characters>348</Characters>
  <Application>JUST Note</Application>
  <Lines>98</Lines>
  <Paragraphs>39</Paragraphs>
  <Company>石岡市</Company>
  <CharactersWithSpaces>478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鈴木俊彦</dc:creator>
  <cp:lastModifiedBy>原奈津子</cp:lastModifiedBy>
  <dcterms:created xsi:type="dcterms:W3CDTF">2017-02-21T01:10:00Z</dcterms:created>
  <dcterms:modified xsi:type="dcterms:W3CDTF">2024-03-29T07:18:00Z</dcterms:modified>
  <cp:revision>11</cp:revision>
</cp:coreProperties>
</file>